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D19E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73B645DB" w14:textId="78471E10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Corso settimanale </w:t>
      </w:r>
      <w:r w:rsidR="006E7405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di Biodanza</w:t>
      </w:r>
    </w:p>
    <w:p w14:paraId="14F67AFB" w14:textId="1322F792" w:rsidR="001F0692" w:rsidRPr="00541863" w:rsidRDefault="0032695F" w:rsidP="000147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ore 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19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F495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F378B4">
        <w:rPr>
          <w:rFonts w:ascii="Arial" w:hAnsi="Arial" w:cs="Arial"/>
          <w:bCs/>
          <w:color w:val="002060"/>
          <w:sz w:val="18"/>
          <w:szCs w:val="18"/>
          <w:lang w:eastAsia="it-IT"/>
        </w:rPr>
        <w:t>1.</w:t>
      </w:r>
      <w:r w:rsidR="00951E09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 w:rsidR="00F378B4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</w:p>
    <w:p w14:paraId="5BA35BF9" w14:textId="01E2A36C" w:rsidR="00AA10FA" w:rsidRDefault="001F0692" w:rsidP="001F0692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4F7299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Laboratorio di </w:t>
      </w:r>
      <w:r w:rsidR="00F378B4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BIODANZA E TEATRO</w:t>
      </w:r>
      <w:r w:rsidR="00DA750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 Biocentrico</w:t>
      </w:r>
    </w:p>
    <w:p w14:paraId="6E748085" w14:textId="1943685A" w:rsidR="001F0692" w:rsidRDefault="00AA10FA" w:rsidP="001F0692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per una </w:t>
      </w:r>
      <w:r w:rsidR="00B81BC5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Autentica</w:t>
      </w: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 xml:space="preserve"> espressione di s</w:t>
      </w:r>
      <w:r w:rsidR="003C5BA7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é</w:t>
      </w:r>
      <w:r w:rsidR="003600F1"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”</w:t>
      </w:r>
    </w:p>
    <w:p w14:paraId="54511B26" w14:textId="77777777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</w:t>
      </w:r>
      <w:r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a</w:t>
      </w:r>
      <w:r w:rsidR="00CB0DA1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ndra Salmaso</w:t>
      </w:r>
    </w:p>
    <w:p w14:paraId="468B67FB" w14:textId="7819B3B3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Spazio </w:t>
      </w:r>
      <w:proofErr w:type="spellStart"/>
      <w:r w:rsidR="00EF4954">
        <w:rPr>
          <w:rFonts w:ascii="Arial" w:hAnsi="Arial" w:cs="Arial"/>
          <w:bCs/>
          <w:sz w:val="20"/>
          <w:szCs w:val="20"/>
          <w:lang w:eastAsia="it-IT"/>
        </w:rPr>
        <w:t>ArteVita</w:t>
      </w:r>
      <w:proofErr w:type="spellEnd"/>
      <w:r w:rsidR="00EF4954">
        <w:rPr>
          <w:rFonts w:ascii="Arial" w:hAnsi="Arial" w:cs="Arial"/>
          <w:bCs/>
          <w:sz w:val="20"/>
          <w:szCs w:val="20"/>
          <w:lang w:eastAsia="it-IT"/>
        </w:rPr>
        <w:t xml:space="preserve">,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Via </w:t>
      </w:r>
      <w:r w:rsidR="00EF4954">
        <w:rPr>
          <w:rFonts w:ascii="Arial" w:hAnsi="Arial" w:cs="Arial"/>
          <w:bCs/>
          <w:sz w:val="20"/>
          <w:szCs w:val="20"/>
          <w:lang w:eastAsia="it-IT"/>
        </w:rPr>
        <w:t>Scamozzi 5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</w:p>
    <w:p w14:paraId="6D20E697" w14:textId="1C75CFB6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223B29F7" w14:textId="172AD815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</w:t>
      </w:r>
      <w:proofErr w:type="gramStart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2610172  o</w:t>
      </w:r>
      <w:proofErr w:type="gramEnd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52C5ACFD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48A51F6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4976FAFF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487DE0D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spellStart"/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B5E9BA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7850931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65BE5BE3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52D8116B" w14:textId="77777777" w:rsidR="003600F1" w:rsidRPr="00393442" w:rsidRDefault="00B060CE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A89B43E" wp14:editId="7FD471F5">
                <wp:simplePos x="0" y="0"/>
                <wp:positionH relativeFrom="column">
                  <wp:posOffset>908050</wp:posOffset>
                </wp:positionH>
                <wp:positionV relativeFrom="paragraph">
                  <wp:posOffset>259715</wp:posOffset>
                </wp:positionV>
                <wp:extent cx="5259705" cy="0"/>
                <wp:effectExtent l="0" t="0" r="0" b="0"/>
                <wp:wrapNone/>
                <wp:docPr id="2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73D98B2" id="Line 9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24B021" wp14:editId="5E8599A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561975</wp:posOffset>
                </wp:positionV>
                <wp:extent cx="4503420" cy="0"/>
                <wp:effectExtent l="0" t="0" r="5080" b="0"/>
                <wp:wrapNone/>
                <wp:docPr id="2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AAA3A9E" id="Line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64C0A9" wp14:editId="223FEC30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-986790</wp:posOffset>
                </wp:positionV>
                <wp:extent cx="1633220" cy="0"/>
                <wp:effectExtent l="0" t="0" r="5080" b="0"/>
                <wp:wrapNone/>
                <wp:docPr id="2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8F3FFA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54AA48" wp14:editId="10155284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9F55300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1D0B5AF0" wp14:editId="57AC5984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-986790</wp:posOffset>
                </wp:positionV>
                <wp:extent cx="1518920" cy="0"/>
                <wp:effectExtent l="0" t="0" r="5080" b="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529445C" id="Line 6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09F2FCDD" wp14:editId="49DB70F1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-1569085</wp:posOffset>
                </wp:positionV>
                <wp:extent cx="5068570" cy="0"/>
                <wp:effectExtent l="0" t="0" r="0" b="0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BC76D6" id="Line 6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288B269" wp14:editId="513105FD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-695960</wp:posOffset>
                </wp:positionV>
                <wp:extent cx="5748020" cy="0"/>
                <wp:effectExtent l="0" t="0" r="508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00DF75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kkA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QjSVqo0QOXDC2vXW76zuTgUshH7aKrTvKpe1DVTwO28MLoFqYDrF3/WVFAIQerfEpOtW7dYQgW&#10;nXzmn6fMs5NFFWwu0iSLZl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0BF9C51" wp14:editId="31DCC55D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-411480</wp:posOffset>
                </wp:positionV>
                <wp:extent cx="4806315" cy="0"/>
                <wp:effectExtent l="0" t="0" r="0" b="0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43E2FD5"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8C56E0" wp14:editId="0BEDC444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-1283335</wp:posOffset>
                </wp:positionV>
                <wp:extent cx="806450" cy="0"/>
                <wp:effectExtent l="0" t="0" r="0" b="0"/>
                <wp:wrapNone/>
                <wp:docPr id="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6A432D" id="Line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F25F7" wp14:editId="7DB05695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-1283335</wp:posOffset>
                </wp:positionV>
                <wp:extent cx="2383155" cy="0"/>
                <wp:effectExtent l="0" t="0" r="4445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46DC91" id="Line 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0F69ADF" wp14:editId="3FA049E2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-1283335</wp:posOffset>
                </wp:positionV>
                <wp:extent cx="2059305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F3643B" id="Line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Pr="002E3689"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33F3A19" wp14:editId="2BA48023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-121285</wp:posOffset>
                </wp:positionV>
                <wp:extent cx="525780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66409B" id="Line 7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" strokecolor="#7f7f7f" strokeweight=".5pt">
                <v:fill o:detectmouseclick="t"/>
                <v:shadow opacity="22938f" offset="0"/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55615E74" w14:textId="4E01F98F" w:rsidR="003E2BBE" w:rsidRPr="00127348" w:rsidRDefault="003600F1" w:rsidP="0012734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AC2CFDC" w14:textId="111107B5" w:rsidR="003600F1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06BCBC39" w14:textId="77777777" w:rsidR="00655540" w:rsidRPr="00655540" w:rsidRDefault="00655540" w:rsidP="006555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  <w:lang w:eastAsia="it-IT"/>
        </w:rPr>
      </w:pPr>
    </w:p>
    <w:p w14:paraId="6199DB9A" w14:textId="50DF8F1A" w:rsidR="00655540" w:rsidRDefault="00655540" w:rsidP="00DA7507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b/>
          <w:bCs/>
          <w:iCs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3FC8C0" wp14:editId="1C052E5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D419" id="Rectangle 98" o:spid="_x0000_s1026" style="position:absolute;margin-left:-.9pt;margin-top:4.3pt;width:11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cBag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A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bookmarkStart w:id="0" w:name="_Hlk95236874"/>
      <w:r w:rsidR="00DA7507">
        <w:rPr>
          <w:rStyle w:val="MacchinadascrivereHTML1"/>
          <w:rFonts w:ascii="Arial" w:hAnsi="Arial" w:cs="Arial"/>
          <w:b/>
          <w:lang w:val="it-IT"/>
        </w:rPr>
        <w:t xml:space="preserve">Quota mensile </w:t>
      </w:r>
      <w:proofErr w:type="gramStart"/>
      <w:r w:rsidR="001A36B5">
        <w:rPr>
          <w:rStyle w:val="MacchinadascrivereHTML1"/>
          <w:rFonts w:ascii="Arial" w:hAnsi="Arial" w:cs="Arial"/>
          <w:sz w:val="18"/>
          <w:szCs w:val="18"/>
          <w:lang w:val="it-IT"/>
        </w:rPr>
        <w:t>Settembre</w:t>
      </w:r>
      <w:proofErr w:type="gramEnd"/>
      <w:r w:rsidR="001A36B5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(1</w:t>
      </w:r>
      <w:r w:rsidR="00DA7507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DA7507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DA7507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bookmarkStart w:id="1" w:name="_Hlk93942932"/>
      <w:r w:rsidR="00DA7507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A7507" w:rsidRPr="007A6A0F">
        <w:rPr>
          <w:rFonts w:ascii="Arial" w:hAnsi="Arial"/>
          <w:b/>
          <w:lang w:val="it-IT"/>
        </w:rPr>
        <w:t xml:space="preserve">€ </w:t>
      </w:r>
      <w:r w:rsidR="00C9344E">
        <w:rPr>
          <w:rFonts w:ascii="Arial" w:hAnsi="Arial"/>
          <w:b/>
          <w:lang w:val="it-IT"/>
        </w:rPr>
        <w:t>18</w:t>
      </w:r>
      <w:r w:rsidR="00DA7507">
        <w:rPr>
          <w:rFonts w:ascii="Arial" w:hAnsi="Arial"/>
          <w:b/>
          <w:lang w:val="it-IT"/>
        </w:rPr>
        <w:t>,00</w:t>
      </w:r>
      <w:r w:rsidR="00DA7507" w:rsidRPr="00940D77">
        <w:rPr>
          <w:rFonts w:ascii="Arial" w:hAnsi="Arial"/>
          <w:b/>
          <w:i/>
          <w:lang w:val="it-IT"/>
        </w:rPr>
        <w:t xml:space="preserve"> </w:t>
      </w:r>
      <w:r w:rsidR="00DA7507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A7507" w:rsidRPr="00940D77">
        <w:rPr>
          <w:rFonts w:ascii="Arial" w:hAnsi="Arial"/>
          <w:i/>
          <w:lang w:val="it-IT"/>
        </w:rPr>
        <w:t>incl</w:t>
      </w:r>
      <w:bookmarkEnd w:id="0"/>
      <w:bookmarkEnd w:id="1"/>
      <w:proofErr w:type="spellEnd"/>
      <w:r w:rsidR="00DA7507"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05D006AE" w14:textId="55422949" w:rsidR="00F02788" w:rsidRPr="00DA7507" w:rsidRDefault="00F02788" w:rsidP="00F02788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Times New Roman"/>
          <w:i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9CE481" wp14:editId="55F6F18B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9559036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A57FE" id="Rectangle 98" o:spid="_x0000_s1026" style="position:absolute;margin-left:-.9pt;margin-top:4.3pt;width:11.4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b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 xml:space="preserve">Quota mensile </w:t>
      </w:r>
      <w:proofErr w:type="gramStart"/>
      <w:r>
        <w:rPr>
          <w:rStyle w:val="MacchinadascrivereHTML1"/>
          <w:rFonts w:ascii="Arial" w:hAnsi="Arial" w:cs="Arial"/>
          <w:sz w:val="18"/>
          <w:szCs w:val="18"/>
          <w:lang w:val="it-IT"/>
        </w:rPr>
        <w:t>Ottobre</w:t>
      </w:r>
      <w:proofErr w:type="gramEnd"/>
      <w:r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(5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90,00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6636C47C" w14:textId="4AA9FB9E" w:rsidR="00F02788" w:rsidRPr="00DA7507" w:rsidRDefault="00F02788" w:rsidP="00F02788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Times New Roman"/>
          <w:i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1CC99F" wp14:editId="116FCD47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188359586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0135" id="Rectangle 98" o:spid="_x0000_s1026" style="position:absolute;margin-left:-.9pt;margin-top:4.3pt;width:11.4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>C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>
        <w:rPr>
          <w:rStyle w:val="MacchinadascrivereHTML1"/>
          <w:rFonts w:ascii="Arial" w:hAnsi="Arial" w:cs="Arial"/>
          <w:b/>
          <w:lang w:val="it-IT"/>
        </w:rPr>
        <w:t xml:space="preserve">Quota mensile </w:t>
      </w:r>
      <w:proofErr w:type="gramStart"/>
      <w:r>
        <w:rPr>
          <w:rStyle w:val="MacchinadascrivereHTML1"/>
          <w:rFonts w:ascii="Arial" w:hAnsi="Arial" w:cs="Arial"/>
          <w:sz w:val="18"/>
          <w:szCs w:val="18"/>
          <w:lang w:val="it-IT"/>
        </w:rPr>
        <w:t>Novembre</w:t>
      </w:r>
      <w:proofErr w:type="gramEnd"/>
      <w:r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(4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72,00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7BB9110C" w14:textId="42223C03" w:rsidR="00F02788" w:rsidRPr="00DA7507" w:rsidRDefault="00F02788" w:rsidP="00DA7507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Times New Roman"/>
          <w:i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19001E" wp14:editId="6B26603A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0" b="0"/>
                <wp:wrapNone/>
                <wp:docPr id="8631963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79F2" id="Rectangle 98" o:spid="_x0000_s1026" style="position:absolute;margin-left:-.9pt;margin-top:4.3pt;width:11.4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>
        <w:rPr>
          <w:rStyle w:val="MacchinadascrivereHTML1"/>
          <w:rFonts w:ascii="Arial" w:hAnsi="Arial" w:cs="Arial"/>
          <w:b/>
          <w:caps/>
          <w:lang w:val="it-IT"/>
        </w:rPr>
        <w:t xml:space="preserve">D) </w:t>
      </w:r>
      <w:r>
        <w:rPr>
          <w:rStyle w:val="MacchinadascrivereHTML1"/>
          <w:rFonts w:ascii="Arial" w:hAnsi="Arial" w:cs="Arial"/>
          <w:b/>
          <w:lang w:val="it-IT"/>
        </w:rPr>
        <w:t xml:space="preserve">Quota mensile </w:t>
      </w:r>
      <w:proofErr w:type="gramStart"/>
      <w:r>
        <w:rPr>
          <w:rStyle w:val="MacchinadascrivereHTML1"/>
          <w:rFonts w:ascii="Arial" w:hAnsi="Arial" w:cs="Arial"/>
          <w:sz w:val="18"/>
          <w:szCs w:val="18"/>
          <w:lang w:val="it-IT"/>
        </w:rPr>
        <w:t>Dicembre</w:t>
      </w:r>
      <w:proofErr w:type="gramEnd"/>
      <w:r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(3</w:t>
      </w:r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Pr="007A6A0F">
        <w:rPr>
          <w:rFonts w:ascii="Arial" w:hAnsi="Arial"/>
          <w:b/>
          <w:lang w:val="it-IT"/>
        </w:rPr>
        <w:t xml:space="preserve">€ </w:t>
      </w:r>
      <w:r>
        <w:rPr>
          <w:rFonts w:ascii="Arial" w:hAnsi="Arial"/>
          <w:b/>
          <w:lang w:val="it-IT"/>
        </w:rPr>
        <w:t>54,00</w:t>
      </w:r>
      <w:r w:rsidRPr="00940D77">
        <w:rPr>
          <w:rFonts w:ascii="Arial" w:hAnsi="Arial"/>
          <w:b/>
          <w:i/>
          <w:lang w:val="it-IT"/>
        </w:rPr>
        <w:t xml:space="preserve"> </w:t>
      </w:r>
      <w:r w:rsidRPr="00940D77">
        <w:rPr>
          <w:rFonts w:ascii="Arial" w:hAnsi="Arial"/>
          <w:i/>
          <w:lang w:val="it-IT"/>
        </w:rPr>
        <w:t xml:space="preserve">iva </w:t>
      </w:r>
      <w:proofErr w:type="spellStart"/>
      <w:r w:rsidRPr="00940D77">
        <w:rPr>
          <w:rFonts w:ascii="Arial" w:hAnsi="Arial"/>
          <w:i/>
          <w:lang w:val="it-IT"/>
        </w:rPr>
        <w:t>incl</w:t>
      </w:r>
      <w:proofErr w:type="spellEnd"/>
      <w:r w:rsidRPr="004C67DF">
        <w:rPr>
          <w:rFonts w:ascii="Arial" w:hAnsi="Arial"/>
          <w:b/>
          <w:bCs/>
          <w:iCs/>
          <w:lang w:val="it-IT"/>
        </w:rPr>
        <w:t xml:space="preserve"> </w:t>
      </w:r>
    </w:p>
    <w:p w14:paraId="7392C740" w14:textId="5D694BED" w:rsidR="00C30D0B" w:rsidRPr="00EE728C" w:rsidRDefault="00655540" w:rsidP="00C30D0B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F891D" wp14:editId="6DCBD84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E79E" id="Rectangle 99" o:spid="_x0000_s1026" style="position:absolute;margin-left:-.3pt;margin-top:8.4pt;width:11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" filled="f">
                <v:path arrowok="t"/>
              </v:rect>
            </w:pict>
          </mc:Fallback>
        </mc:AlternateConten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02788">
        <w:rPr>
          <w:rStyle w:val="MacchinadascrivereHTML1"/>
          <w:rFonts w:ascii="Arial" w:hAnsi="Arial" w:cs="Arial"/>
          <w:b/>
          <w:caps/>
          <w:lang w:val="it-IT"/>
        </w:rPr>
        <w:t>E</w:t>
      </w:r>
      <w:r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A7507">
        <w:rPr>
          <w:rStyle w:val="MacchinadascrivereHTML1"/>
          <w:rFonts w:ascii="Arial" w:hAnsi="Arial" w:cs="Arial"/>
          <w:b/>
          <w:lang w:val="it-IT"/>
        </w:rPr>
        <w:t xml:space="preserve">Quota percorso completo fino a dicembre </w:t>
      </w:r>
      <w:r w:rsidR="00DA7507">
        <w:rPr>
          <w:rStyle w:val="MacchinadascrivereHTML1"/>
          <w:rFonts w:ascii="Arial" w:hAnsi="Arial" w:cs="Arial"/>
          <w:lang w:val="it-IT"/>
        </w:rPr>
        <w:t>(1</w:t>
      </w:r>
      <w:r w:rsidR="00D329FA">
        <w:rPr>
          <w:rStyle w:val="MacchinadascrivereHTML1"/>
          <w:rFonts w:ascii="Arial" w:hAnsi="Arial" w:cs="Arial"/>
          <w:lang w:val="it-IT"/>
        </w:rPr>
        <w:t>5</w:t>
      </w:r>
      <w:r w:rsidR="00DA7507">
        <w:rPr>
          <w:rStyle w:val="MacchinadascrivereHTML1"/>
          <w:rFonts w:ascii="Arial" w:hAnsi="Arial" w:cs="Arial"/>
          <w:lang w:val="it-IT"/>
        </w:rPr>
        <w:t xml:space="preserve">% sconto </w:t>
      </w:r>
      <w:r w:rsidR="00D329FA">
        <w:rPr>
          <w:rStyle w:val="MacchinadascrivereHTML1"/>
          <w:rFonts w:ascii="Arial" w:hAnsi="Arial" w:cs="Arial"/>
          <w:lang w:val="it-IT"/>
        </w:rPr>
        <w:t xml:space="preserve">per </w:t>
      </w:r>
      <w:r w:rsidR="00DA7507">
        <w:rPr>
          <w:rStyle w:val="MacchinadascrivereHTML1"/>
          <w:rFonts w:ascii="Arial" w:hAnsi="Arial" w:cs="Arial"/>
          <w:lang w:val="it-IT"/>
        </w:rPr>
        <w:t xml:space="preserve">12 </w:t>
      </w:r>
      <w:proofErr w:type="spellStart"/>
      <w:r w:rsidR="00DA7507">
        <w:rPr>
          <w:rStyle w:val="MacchinadascrivereHTML1"/>
          <w:rFonts w:ascii="Arial" w:hAnsi="Arial" w:cs="Arial"/>
          <w:lang w:val="it-IT"/>
        </w:rPr>
        <w:t>lez</w:t>
      </w:r>
      <w:proofErr w:type="spellEnd"/>
      <w:r w:rsidR="00DA7507">
        <w:rPr>
          <w:rStyle w:val="MacchinadascrivereHTML1"/>
          <w:rFonts w:ascii="Arial" w:hAnsi="Arial" w:cs="Arial"/>
          <w:lang w:val="it-IT"/>
        </w:rPr>
        <w:t>.</w:t>
      </w:r>
      <w:r w:rsidR="00DA7507" w:rsidRPr="00F5278E">
        <w:rPr>
          <w:rStyle w:val="MacchinadascrivereHTML1"/>
          <w:rFonts w:ascii="Arial" w:hAnsi="Arial" w:cs="Arial"/>
          <w:lang w:val="it-IT"/>
        </w:rPr>
        <w:t>)</w:t>
      </w:r>
      <w:r w:rsidR="00DA7507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A7507" w:rsidRPr="007A6A0F">
        <w:rPr>
          <w:rFonts w:ascii="Arial" w:hAnsi="Arial"/>
          <w:b/>
          <w:lang w:val="it-IT"/>
        </w:rPr>
        <w:t xml:space="preserve">€ </w:t>
      </w:r>
      <w:r w:rsidR="00DA7507">
        <w:rPr>
          <w:rFonts w:ascii="Arial" w:hAnsi="Arial"/>
          <w:b/>
          <w:lang w:val="it-IT"/>
        </w:rPr>
        <w:t>1</w:t>
      </w:r>
      <w:r w:rsidR="00D329FA">
        <w:rPr>
          <w:rFonts w:ascii="Arial" w:hAnsi="Arial"/>
          <w:b/>
          <w:lang w:val="it-IT"/>
        </w:rPr>
        <w:t>83</w:t>
      </w:r>
      <w:r w:rsidR="00DA7507">
        <w:rPr>
          <w:rFonts w:ascii="Arial" w:hAnsi="Arial"/>
          <w:b/>
          <w:lang w:val="it-IT"/>
        </w:rPr>
        <w:t>,</w:t>
      </w:r>
      <w:r w:rsidR="00D329FA">
        <w:rPr>
          <w:rFonts w:ascii="Arial" w:hAnsi="Arial"/>
          <w:b/>
          <w:lang w:val="it-IT"/>
        </w:rPr>
        <w:t>6</w:t>
      </w:r>
      <w:r w:rsidR="00DA7507">
        <w:rPr>
          <w:rFonts w:ascii="Arial" w:hAnsi="Arial"/>
          <w:b/>
          <w:lang w:val="it-IT"/>
        </w:rPr>
        <w:t>0</w:t>
      </w:r>
      <w:r w:rsidR="00DA7507" w:rsidRPr="00940D77">
        <w:rPr>
          <w:rFonts w:ascii="Arial" w:hAnsi="Arial"/>
          <w:b/>
          <w:i/>
          <w:lang w:val="it-IT"/>
        </w:rPr>
        <w:t xml:space="preserve"> </w:t>
      </w:r>
      <w:r w:rsidR="00DA7507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A7507" w:rsidRPr="00940D77">
        <w:rPr>
          <w:rFonts w:ascii="Arial" w:hAnsi="Arial"/>
          <w:i/>
          <w:lang w:val="it-IT"/>
        </w:rPr>
        <w:t>incl</w:t>
      </w:r>
      <w:proofErr w:type="spellEnd"/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D8EC32" wp14:editId="1FEA2BD5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0" b="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D0A1" id="Rectangle 101" o:spid="_x0000_s1026" style="position:absolute;margin-left:-.3pt;margin-top:9pt;width:11.4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qFaQIAAOU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" filled="f">
                <v:path arrowok="t"/>
              </v:rect>
            </w:pict>
          </mc:Fallback>
        </mc:AlternateContent>
      </w:r>
    </w:p>
    <w:p w14:paraId="01B155E0" w14:textId="77777777" w:rsidR="003E2BBE" w:rsidRPr="002240C3" w:rsidRDefault="003E2BBE" w:rsidP="003600F1">
      <w:pPr>
        <w:spacing w:before="200"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14:paraId="03FEFE79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68751A02" w14:textId="77777777" w:rsidR="003600F1" w:rsidRPr="006D6FF0" w:rsidRDefault="00B060CE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E9BE4B7" wp14:editId="6DA23FEE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0" b="0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0151DC" id="Rectangle 102" o:spid="_x0000_s1026" style="position:absolute;margin-left:-.3pt;margin-top:3.35pt;width:11.4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YawIAAOU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  <w:r w:rsidR="00A42921">
        <w:rPr>
          <w:rFonts w:ascii="Arial" w:hAnsi="Arial"/>
          <w:sz w:val="18"/>
        </w:rPr>
        <w:t xml:space="preserve"> per cassa</w:t>
      </w:r>
    </w:p>
    <w:p w14:paraId="6F73A573" w14:textId="77777777" w:rsidR="003600F1" w:rsidRPr="006D6FF0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7B8C9E" wp14:editId="12CE465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0" b="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C5885D2" id="Rectangle 103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Ps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jFS&#10;pIUWfYaiEbWVHGXpT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29F2E1B" w14:textId="77777777" w:rsidR="003600F1" w:rsidRDefault="00B060CE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C5EC1" wp14:editId="6E7BD6F8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0" b="0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8A30C8" id="Rectangle 104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9jaw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6FB88910" w14:textId="4A00655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proofErr w:type="gramEnd"/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56F210D" w14:textId="01A8755A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="001D2159">
        <w:rPr>
          <w:rFonts w:ascii="Arial" w:hAnsi="Arial" w:cs="Arial"/>
          <w:color w:val="000000"/>
          <w:sz w:val="18"/>
          <w:szCs w:val="20"/>
          <w:lang w:eastAsia="it-IT"/>
        </w:rPr>
        <w:t>Laboratorio Biodanza e Teatro Biocentrico</w:t>
      </w:r>
    </w:p>
    <w:p w14:paraId="44FB18F1" w14:textId="77777777" w:rsidR="000F7EAD" w:rsidRDefault="000F7EAD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1E4C034D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5275B7D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31EDC54B" w14:textId="77777777" w:rsidR="003600F1" w:rsidRDefault="00B060CE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FF2E587" wp14:editId="445C2237">
                <wp:simplePos x="0" y="0"/>
                <wp:positionH relativeFrom="column">
                  <wp:posOffset>3489960</wp:posOffset>
                </wp:positionH>
                <wp:positionV relativeFrom="paragraph">
                  <wp:posOffset>344170</wp:posOffset>
                </wp:positionV>
                <wp:extent cx="260667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F945FAF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997E56" wp14:editId="2490615E">
                <wp:simplePos x="0" y="0"/>
                <wp:positionH relativeFrom="column">
                  <wp:posOffset>373380</wp:posOffset>
                </wp:positionH>
                <wp:positionV relativeFrom="paragraph">
                  <wp:posOffset>344170</wp:posOffset>
                </wp:positionV>
                <wp:extent cx="1633220" cy="0"/>
                <wp:effectExtent l="0" t="0" r="508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A9C3414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" strokecolor="#7f7f7f" strokeweight=".5pt">
                <v:shadow opacity="22938f" offset="0"/>
                <o:lock v:ext="edit" shapetype="f"/>
                <w10:anchorlock/>
              </v:line>
            </w:pict>
          </mc:Fallback>
        </mc:AlternateConten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9B6A3E5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br w:type="page"/>
      </w:r>
    </w:p>
    <w:p w14:paraId="3EBA2CE8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07599A46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138028A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36A545F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7D7B169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761F49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95CED9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6D13A58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C2068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1F825F9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679ABE5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3684BAD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1D009C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3B81B96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AB1FCB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19387B4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6DD3B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04C742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6011C57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24D1BF1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1D9C090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61241A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56E93A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E22D5D6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19727C1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580F2FE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59ACCD6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55512CF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2636777E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1292D100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568B7A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D59720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2B786EE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46427CA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FB45D5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456CE00A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7CDBC3F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15F9968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23106AB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47DAFF1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77904E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38BEBD5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0872396D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111D26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43C0AD8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51CDE92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6376B0E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5B6E1E3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DAFD" w14:textId="77777777" w:rsidR="00DD36F2" w:rsidRDefault="00DD36F2" w:rsidP="003600F1">
      <w:pPr>
        <w:spacing w:after="0" w:line="240" w:lineRule="auto"/>
      </w:pPr>
      <w:r>
        <w:separator/>
      </w:r>
    </w:p>
  </w:endnote>
  <w:endnote w:type="continuationSeparator" w:id="0">
    <w:p w14:paraId="0FD7C718" w14:textId="77777777" w:rsidR="00DD36F2" w:rsidRDefault="00DD36F2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437F" w14:textId="77777777" w:rsidR="003600F1" w:rsidRPr="001E4162" w:rsidRDefault="00C7491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088B9" wp14:editId="7277189A">
              <wp:simplePos x="0" y="0"/>
              <wp:positionH relativeFrom="page">
                <wp:posOffset>7007225</wp:posOffset>
              </wp:positionH>
              <wp:positionV relativeFrom="page">
                <wp:posOffset>8055138</wp:posOffset>
              </wp:positionV>
              <wp:extent cx="342000" cy="1123200"/>
              <wp:effectExtent l="0" t="0" r="0" b="0"/>
              <wp:wrapNone/>
              <wp:docPr id="2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D189B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 w:rsidRPr="009754BF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9754BF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2</w:t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88B9" id="Rectangle 14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" filled="f" stroked="f">
              <v:path arrowok="t"/>
              <v:textbox style="layout-flow:vertical;mso-layout-flow-alt:bottom-to-top">
                <w:txbxContent>
                  <w:p w14:paraId="3CCD189B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 w:rsidRPr="009754BF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9754BF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2</w:t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60C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1A694" wp14:editId="0BE073F4">
              <wp:simplePos x="0" y="0"/>
              <wp:positionH relativeFrom="column">
                <wp:posOffset>-37465</wp:posOffset>
              </wp:positionH>
              <wp:positionV relativeFrom="paragraph">
                <wp:posOffset>16510</wp:posOffset>
              </wp:positionV>
              <wp:extent cx="5969000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3959320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" strokecolor="#404040" strokeweight=".5pt">
              <v:shadow opacity="22938f" offset="0"/>
              <o:lock v:ext="edit" shapetype="f"/>
            </v:line>
          </w:pict>
        </mc:Fallback>
      </mc:AlternateContent>
    </w:r>
  </w:p>
  <w:p w14:paraId="37D54F88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val="it-IT" w:eastAsia="it-IT"/>
      </w:rPr>
      <w:t>ViviBiodanza</w:t>
    </w:r>
    <w:r>
      <w:rPr>
        <w:rFonts w:ascii="Verdana" w:hAnsi="Verdana" w:cs="Arial"/>
        <w:color w:val="404040"/>
        <w:sz w:val="12"/>
        <w:szCs w:val="16"/>
        <w:lang w:val="it-IT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0D58D992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249F5C41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5398" w14:textId="77777777" w:rsidR="00DD36F2" w:rsidRDefault="00DD36F2" w:rsidP="003600F1">
      <w:pPr>
        <w:spacing w:after="0" w:line="240" w:lineRule="auto"/>
      </w:pPr>
      <w:r>
        <w:separator/>
      </w:r>
    </w:p>
  </w:footnote>
  <w:footnote w:type="continuationSeparator" w:id="0">
    <w:p w14:paraId="6781CCB8" w14:textId="77777777" w:rsidR="00DD36F2" w:rsidRDefault="00DD36F2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76D7" w14:textId="516FC558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  <w:lang w:val="it-IT"/>
      </w:rPr>
    </w:pPr>
    <w:r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9504" behindDoc="0" locked="0" layoutInCell="1" allowOverlap="1" wp14:anchorId="7AC5224F" wp14:editId="7C26A047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27F">
      <w:rPr>
        <w:rFonts w:ascii="Arial" w:hAnsi="Arial" w:cs="Arial"/>
        <w:noProof/>
        <w:color w:val="404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131AFD2E" wp14:editId="0D9577F2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val="it-IT" w:eastAsia="it-IT"/>
      </w:rPr>
      <w:drawing>
        <wp:anchor distT="0" distB="0" distL="114300" distR="114300" simplePos="0" relativeHeight="251664384" behindDoc="0" locked="0" layoutInCell="1" allowOverlap="1" wp14:anchorId="6949D5A0" wp14:editId="5313DE39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CDFC3" w14:textId="12FB6574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892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C"/>
    <w:rsid w:val="000104C7"/>
    <w:rsid w:val="0001257B"/>
    <w:rsid w:val="00014714"/>
    <w:rsid w:val="00023123"/>
    <w:rsid w:val="00054294"/>
    <w:rsid w:val="000660D0"/>
    <w:rsid w:val="000E2A4E"/>
    <w:rsid w:val="000F7EAD"/>
    <w:rsid w:val="0012343A"/>
    <w:rsid w:val="00125999"/>
    <w:rsid w:val="001261A6"/>
    <w:rsid w:val="00127348"/>
    <w:rsid w:val="001977EC"/>
    <w:rsid w:val="001A36B5"/>
    <w:rsid w:val="001D2159"/>
    <w:rsid w:val="001D52C2"/>
    <w:rsid w:val="001D6C7D"/>
    <w:rsid w:val="001E034D"/>
    <w:rsid w:val="001F0692"/>
    <w:rsid w:val="001F609F"/>
    <w:rsid w:val="00212039"/>
    <w:rsid w:val="0024540D"/>
    <w:rsid w:val="00280329"/>
    <w:rsid w:val="00295B86"/>
    <w:rsid w:val="002A49FE"/>
    <w:rsid w:val="002A5CA1"/>
    <w:rsid w:val="002C0B21"/>
    <w:rsid w:val="002D4B6C"/>
    <w:rsid w:val="003030C9"/>
    <w:rsid w:val="00311F7E"/>
    <w:rsid w:val="0032695F"/>
    <w:rsid w:val="003403C8"/>
    <w:rsid w:val="00345229"/>
    <w:rsid w:val="003600F1"/>
    <w:rsid w:val="00394121"/>
    <w:rsid w:val="003C33B0"/>
    <w:rsid w:val="003C5BA7"/>
    <w:rsid w:val="003D5B82"/>
    <w:rsid w:val="003E2BBE"/>
    <w:rsid w:val="003F745F"/>
    <w:rsid w:val="00433171"/>
    <w:rsid w:val="004800CF"/>
    <w:rsid w:val="0048687A"/>
    <w:rsid w:val="004A0102"/>
    <w:rsid w:val="004A326D"/>
    <w:rsid w:val="004C5C91"/>
    <w:rsid w:val="004C67DF"/>
    <w:rsid w:val="004F7299"/>
    <w:rsid w:val="005132C3"/>
    <w:rsid w:val="00514E18"/>
    <w:rsid w:val="00521BB8"/>
    <w:rsid w:val="0053382D"/>
    <w:rsid w:val="00534C05"/>
    <w:rsid w:val="0053545E"/>
    <w:rsid w:val="005B19C9"/>
    <w:rsid w:val="005C0F22"/>
    <w:rsid w:val="005D2BB1"/>
    <w:rsid w:val="005D7E33"/>
    <w:rsid w:val="005E37CD"/>
    <w:rsid w:val="00600A7E"/>
    <w:rsid w:val="006039AC"/>
    <w:rsid w:val="00614CEC"/>
    <w:rsid w:val="00625608"/>
    <w:rsid w:val="00635A33"/>
    <w:rsid w:val="00655540"/>
    <w:rsid w:val="00695D02"/>
    <w:rsid w:val="006E53AC"/>
    <w:rsid w:val="006E5B95"/>
    <w:rsid w:val="006E7405"/>
    <w:rsid w:val="006F7A1A"/>
    <w:rsid w:val="007559E3"/>
    <w:rsid w:val="00760F67"/>
    <w:rsid w:val="00775B16"/>
    <w:rsid w:val="00781D3B"/>
    <w:rsid w:val="00797C0C"/>
    <w:rsid w:val="007A727F"/>
    <w:rsid w:val="007C03B0"/>
    <w:rsid w:val="007E55E7"/>
    <w:rsid w:val="007F1E55"/>
    <w:rsid w:val="008001FA"/>
    <w:rsid w:val="00806AFB"/>
    <w:rsid w:val="008137A5"/>
    <w:rsid w:val="00814823"/>
    <w:rsid w:val="00816FD9"/>
    <w:rsid w:val="008313B6"/>
    <w:rsid w:val="00852A4A"/>
    <w:rsid w:val="008547C0"/>
    <w:rsid w:val="0085665C"/>
    <w:rsid w:val="00885C3D"/>
    <w:rsid w:val="008A22B9"/>
    <w:rsid w:val="008B2442"/>
    <w:rsid w:val="008E7666"/>
    <w:rsid w:val="0090233D"/>
    <w:rsid w:val="00922E22"/>
    <w:rsid w:val="00951E09"/>
    <w:rsid w:val="009754BF"/>
    <w:rsid w:val="00986346"/>
    <w:rsid w:val="00990AB3"/>
    <w:rsid w:val="00997825"/>
    <w:rsid w:val="009B1E4A"/>
    <w:rsid w:val="009C1529"/>
    <w:rsid w:val="009C75D5"/>
    <w:rsid w:val="009E5271"/>
    <w:rsid w:val="009F08C6"/>
    <w:rsid w:val="009F57FD"/>
    <w:rsid w:val="009F661E"/>
    <w:rsid w:val="00A200A4"/>
    <w:rsid w:val="00A20657"/>
    <w:rsid w:val="00A22EF1"/>
    <w:rsid w:val="00A42921"/>
    <w:rsid w:val="00AA10FA"/>
    <w:rsid w:val="00AF2E42"/>
    <w:rsid w:val="00B060CE"/>
    <w:rsid w:val="00B10F7B"/>
    <w:rsid w:val="00B6325F"/>
    <w:rsid w:val="00B81BC5"/>
    <w:rsid w:val="00BB1217"/>
    <w:rsid w:val="00BD36F0"/>
    <w:rsid w:val="00BF1337"/>
    <w:rsid w:val="00C157C4"/>
    <w:rsid w:val="00C30D0B"/>
    <w:rsid w:val="00C43E61"/>
    <w:rsid w:val="00C50BFA"/>
    <w:rsid w:val="00C56AEC"/>
    <w:rsid w:val="00C6203D"/>
    <w:rsid w:val="00C74910"/>
    <w:rsid w:val="00C7535F"/>
    <w:rsid w:val="00C757D7"/>
    <w:rsid w:val="00C9344E"/>
    <w:rsid w:val="00CA57F4"/>
    <w:rsid w:val="00CB0DA1"/>
    <w:rsid w:val="00CB602C"/>
    <w:rsid w:val="00CD5A6D"/>
    <w:rsid w:val="00CE2D24"/>
    <w:rsid w:val="00CE6605"/>
    <w:rsid w:val="00CF6752"/>
    <w:rsid w:val="00D05598"/>
    <w:rsid w:val="00D16B5C"/>
    <w:rsid w:val="00D21D0D"/>
    <w:rsid w:val="00D329FA"/>
    <w:rsid w:val="00D45F1B"/>
    <w:rsid w:val="00D7698E"/>
    <w:rsid w:val="00DA7507"/>
    <w:rsid w:val="00DB327E"/>
    <w:rsid w:val="00DD36F2"/>
    <w:rsid w:val="00E14550"/>
    <w:rsid w:val="00E32E1B"/>
    <w:rsid w:val="00E4057D"/>
    <w:rsid w:val="00E43200"/>
    <w:rsid w:val="00E6776C"/>
    <w:rsid w:val="00E74DEC"/>
    <w:rsid w:val="00E75846"/>
    <w:rsid w:val="00E974B3"/>
    <w:rsid w:val="00EE1E35"/>
    <w:rsid w:val="00EF4954"/>
    <w:rsid w:val="00F02788"/>
    <w:rsid w:val="00F0765B"/>
    <w:rsid w:val="00F1380D"/>
    <w:rsid w:val="00F205B8"/>
    <w:rsid w:val="00F378B4"/>
    <w:rsid w:val="00F4583A"/>
    <w:rsid w:val="00F50608"/>
    <w:rsid w:val="00F5278E"/>
    <w:rsid w:val="00F67F81"/>
    <w:rsid w:val="00F75DD9"/>
    <w:rsid w:val="00F84ABC"/>
    <w:rsid w:val="00F9539B"/>
    <w:rsid w:val="00FB5A40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E29C"/>
  <w15:chartTrackingRefBased/>
  <w15:docId w15:val="{120C11B6-5CBB-8043-83D5-15A0409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8878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Sandra Salmaso</cp:lastModifiedBy>
  <cp:revision>100</cp:revision>
  <cp:lastPrinted>2024-07-20T16:34:00Z</cp:lastPrinted>
  <dcterms:created xsi:type="dcterms:W3CDTF">2018-09-12T16:01:00Z</dcterms:created>
  <dcterms:modified xsi:type="dcterms:W3CDTF">2024-07-20T16:34:00Z</dcterms:modified>
</cp:coreProperties>
</file>